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15" w:rsidRPr="00123914" w:rsidRDefault="004059CB" w:rsidP="00123914">
      <w:pPr>
        <w:spacing w:after="12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Сергиевском районе произошло дорожно-транспортное происшествие</w:t>
      </w:r>
      <w:r w:rsidR="003708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7B5C15" w:rsidRDefault="00123914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пожарно-спасательной части № 109 пожарно-спасательного отряда № 40 работали на ликвидации  последствий дорожно-транспо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ртно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происшествия</w:t>
      </w:r>
      <w:r w:rsidR="000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селе Сергиевск</w:t>
      </w:r>
    </w:p>
    <w:p w:rsidR="007B5C15" w:rsidRPr="00123914" w:rsidRDefault="007B5C15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914" w:rsidRPr="00123914" w:rsidRDefault="00097E72" w:rsidP="0012391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7F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в 10</w:t>
      </w:r>
      <w:r w:rsidR="0075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096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5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D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 </w:t>
      </w:r>
      <w:r w:rsidR="000964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ергиевск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место вызова был направлен 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первой помощи по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жарно-спасательной части № 109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пожарно-спасательного отряда № 40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месту происшествия также были направлены бригада медицинск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скорой помощи и сотрудники территориальной Госавтоинспекции.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к месту вызова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</w:t>
      </w:r>
      <w:r w:rsidR="0009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произошло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столкновение  легкового автомобиля</w:t>
      </w:r>
      <w:r w:rsidR="0009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37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Lada</w:t>
      </w:r>
      <w:proofErr w:type="spellEnd"/>
      <w:r w:rsidR="00AD376C" w:rsidRPr="00AD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37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Kalina</w:t>
      </w:r>
      <w:proofErr w:type="spellEnd"/>
      <w:r w:rsidR="0009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Питбайка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0C56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81E">
        <w:rPr>
          <w:rFonts w:ascii="Times New Roman" w:hAnsi="Times New Roman" w:cs="Times New Roman"/>
          <w:sz w:val="28"/>
          <w:szCs w:val="28"/>
        </w:rPr>
        <w:t xml:space="preserve"> В дорожно-транспортном происшествии  пострадал</w:t>
      </w:r>
      <w:r>
        <w:rPr>
          <w:rFonts w:ascii="Times New Roman" w:hAnsi="Times New Roman" w:cs="Times New Roman"/>
          <w:sz w:val="28"/>
          <w:szCs w:val="28"/>
        </w:rPr>
        <w:t xml:space="preserve"> 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питбайка</w:t>
      </w:r>
      <w:proofErr w:type="spellEnd"/>
      <w:r w:rsidR="0037081E">
        <w:rPr>
          <w:rFonts w:ascii="Times New Roman" w:hAnsi="Times New Roman" w:cs="Times New Roman"/>
          <w:sz w:val="28"/>
          <w:szCs w:val="28"/>
        </w:rPr>
        <w:t xml:space="preserve">.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произвели аварийно-спасательные работы</w:t>
      </w:r>
      <w:r w:rsidR="001345F7" w:rsidRP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отключение </w:t>
      </w:r>
      <w:r w:rsidR="001345F7" w:rsidRPr="00DD3F19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 электропитания автомобиля</w:t>
      </w:r>
      <w:r w:rsid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Уважаемые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водители!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Pr="00123914" w:rsidRDefault="00123914" w:rsidP="00123914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123914">
        <w:rPr>
          <w:rFonts w:ascii="Times New Roman" w:hAnsi="Times New Roman" w:cs="Times New Roman"/>
          <w:sz w:val="28"/>
          <w:szCs w:val="28"/>
        </w:rPr>
        <w:tab/>
      </w:r>
    </w:p>
    <w:sectPr w:rsidR="006A54C3" w:rsidRPr="0012391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14"/>
    <w:rsid w:val="00003753"/>
    <w:rsid w:val="00096400"/>
    <w:rsid w:val="00097E72"/>
    <w:rsid w:val="000E3598"/>
    <w:rsid w:val="00123914"/>
    <w:rsid w:val="001345F7"/>
    <w:rsid w:val="00291F10"/>
    <w:rsid w:val="0037081E"/>
    <w:rsid w:val="004059CB"/>
    <w:rsid w:val="004A0C56"/>
    <w:rsid w:val="004B279E"/>
    <w:rsid w:val="006A54C3"/>
    <w:rsid w:val="007060DA"/>
    <w:rsid w:val="00755D29"/>
    <w:rsid w:val="007B5C15"/>
    <w:rsid w:val="007F5846"/>
    <w:rsid w:val="00863FB6"/>
    <w:rsid w:val="00AD376C"/>
    <w:rsid w:val="00B252B9"/>
    <w:rsid w:val="00BC6F96"/>
    <w:rsid w:val="00C46262"/>
    <w:rsid w:val="00D45113"/>
    <w:rsid w:val="00E129B2"/>
    <w:rsid w:val="00E72717"/>
    <w:rsid w:val="00F045BF"/>
    <w:rsid w:val="00F4510F"/>
    <w:rsid w:val="00F5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12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12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6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4529429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21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2024-03-28T10:28:00Z</dcterms:created>
  <dcterms:modified xsi:type="dcterms:W3CDTF">2025-07-29T07:58:00Z</dcterms:modified>
</cp:coreProperties>
</file>